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EAA0C1" w14:textId="77777777" w:rsidR="00C94F6F" w:rsidRPr="00215B13" w:rsidRDefault="00C94F6F" w:rsidP="00C94F6F">
      <w:pPr>
        <w:rPr>
          <w:b/>
          <w:sz w:val="32"/>
          <w:szCs w:val="32"/>
        </w:rPr>
      </w:pPr>
      <w:r w:rsidRPr="00215B13">
        <w:rPr>
          <w:b/>
          <w:sz w:val="32"/>
          <w:szCs w:val="32"/>
        </w:rPr>
        <w:t>INFORMATION YOU NEED TO KNOW TO PASS THIS CLASS</w:t>
      </w:r>
    </w:p>
    <w:p w14:paraId="1725F5B1" w14:textId="77777777" w:rsidR="00C94F6F" w:rsidRPr="00215B13" w:rsidRDefault="00C94F6F" w:rsidP="00C94F6F">
      <w:pPr>
        <w:rPr>
          <w:b/>
          <w:sz w:val="32"/>
          <w:szCs w:val="32"/>
        </w:rPr>
      </w:pPr>
    </w:p>
    <w:p w14:paraId="264F383B" w14:textId="77777777" w:rsidR="00C94F6F" w:rsidRPr="00215B13" w:rsidRDefault="00C94F6F" w:rsidP="000C22D6">
      <w:pPr>
        <w:pStyle w:val="ListParagraph"/>
        <w:numPr>
          <w:ilvl w:val="0"/>
          <w:numId w:val="1"/>
        </w:numPr>
        <w:rPr>
          <w:sz w:val="32"/>
          <w:szCs w:val="32"/>
        </w:rPr>
      </w:pPr>
      <w:r w:rsidRPr="00215B13">
        <w:rPr>
          <w:sz w:val="32"/>
          <w:szCs w:val="32"/>
        </w:rPr>
        <w:t>Your grade will be calculated by taking the total points you earn and dividing it by the total points possible to arrive at your percentage. If your grade comes out to .5 or above, it will be rounded up to the next highest number. If your grade comes out to .4 or below, it will not be rounded up. No exceptions.</w:t>
      </w:r>
      <w:r w:rsidR="000C22D6" w:rsidRPr="00215B13">
        <w:rPr>
          <w:sz w:val="32"/>
          <w:szCs w:val="32"/>
        </w:rPr>
        <w:t xml:space="preserve"> </w:t>
      </w:r>
    </w:p>
    <w:p w14:paraId="482CFA5D" w14:textId="77777777" w:rsidR="00B3126F" w:rsidRDefault="000C22D6" w:rsidP="000C22D6">
      <w:pPr>
        <w:pStyle w:val="ListParagraph"/>
        <w:numPr>
          <w:ilvl w:val="0"/>
          <w:numId w:val="1"/>
        </w:numPr>
        <w:rPr>
          <w:sz w:val="32"/>
          <w:szCs w:val="32"/>
        </w:rPr>
      </w:pPr>
      <w:r w:rsidRPr="00215B13">
        <w:rPr>
          <w:b/>
          <w:sz w:val="32"/>
          <w:szCs w:val="32"/>
        </w:rPr>
        <w:t xml:space="preserve">Extra credit/bonus points. </w:t>
      </w:r>
      <w:r w:rsidRPr="00215B13">
        <w:rPr>
          <w:sz w:val="32"/>
          <w:szCs w:val="32"/>
        </w:rPr>
        <w:t xml:space="preserve">At the end of each marking period I will add 3 extra points to your total points earned before dividing if I have no problem with your classroom behavior. </w:t>
      </w:r>
    </w:p>
    <w:p w14:paraId="46AA1F06" w14:textId="07750499" w:rsidR="002E10B8" w:rsidRPr="00215B13" w:rsidRDefault="002E10B8" w:rsidP="000C22D6">
      <w:pPr>
        <w:pStyle w:val="ListParagraph"/>
        <w:numPr>
          <w:ilvl w:val="0"/>
          <w:numId w:val="1"/>
        </w:numPr>
        <w:rPr>
          <w:sz w:val="32"/>
          <w:szCs w:val="32"/>
        </w:rPr>
      </w:pPr>
      <w:r w:rsidRPr="00215B13">
        <w:rPr>
          <w:sz w:val="32"/>
          <w:szCs w:val="32"/>
        </w:rPr>
        <w:t>I do not accept any late assignments. If an assignment is given when you are present you are responsible to turn it in the day and the time specified. Any work not turned in on time will receive a zero.</w:t>
      </w:r>
    </w:p>
    <w:p w14:paraId="008D8DD7" w14:textId="2F3E05C6" w:rsidR="000C22D6" w:rsidRPr="00215B13" w:rsidRDefault="00616863" w:rsidP="000C22D6">
      <w:pPr>
        <w:pStyle w:val="ListParagraph"/>
        <w:numPr>
          <w:ilvl w:val="0"/>
          <w:numId w:val="1"/>
        </w:numPr>
        <w:rPr>
          <w:sz w:val="32"/>
          <w:szCs w:val="32"/>
        </w:rPr>
      </w:pPr>
      <w:r>
        <w:rPr>
          <w:sz w:val="32"/>
          <w:szCs w:val="32"/>
        </w:rPr>
        <w:t>If you are absent the day of</w:t>
      </w:r>
      <w:r w:rsidR="0083296F" w:rsidRPr="00215B13">
        <w:rPr>
          <w:sz w:val="32"/>
          <w:szCs w:val="32"/>
        </w:rPr>
        <w:t xml:space="preserve"> a</w:t>
      </w:r>
      <w:r w:rsidR="000C22D6" w:rsidRPr="00215B13">
        <w:rPr>
          <w:sz w:val="32"/>
          <w:szCs w:val="32"/>
        </w:rPr>
        <w:t xml:space="preserve"> </w:t>
      </w:r>
      <w:r>
        <w:rPr>
          <w:sz w:val="32"/>
          <w:szCs w:val="32"/>
        </w:rPr>
        <w:t xml:space="preserve">test you have </w:t>
      </w:r>
      <w:r w:rsidR="0083296F" w:rsidRPr="00215B13">
        <w:rPr>
          <w:sz w:val="32"/>
          <w:szCs w:val="32"/>
        </w:rPr>
        <w:t>two days</w:t>
      </w:r>
      <w:r>
        <w:rPr>
          <w:sz w:val="32"/>
          <w:szCs w:val="32"/>
        </w:rPr>
        <w:t xml:space="preserve"> </w:t>
      </w:r>
      <w:r w:rsidR="002E10B8">
        <w:rPr>
          <w:sz w:val="32"/>
          <w:szCs w:val="32"/>
        </w:rPr>
        <w:t xml:space="preserve">from the day you return </w:t>
      </w:r>
      <w:r>
        <w:rPr>
          <w:sz w:val="32"/>
          <w:szCs w:val="32"/>
        </w:rPr>
        <w:t>to take the test.</w:t>
      </w:r>
      <w:r w:rsidR="0083296F" w:rsidRPr="00215B13">
        <w:rPr>
          <w:sz w:val="32"/>
          <w:szCs w:val="32"/>
        </w:rPr>
        <w:t xml:space="preserve"> If you do not make up the test on time you will receive a zero.</w:t>
      </w:r>
    </w:p>
    <w:p w14:paraId="51873298" w14:textId="77777777" w:rsidR="0083296F" w:rsidRPr="00215B13" w:rsidRDefault="0083296F" w:rsidP="000C22D6">
      <w:pPr>
        <w:pStyle w:val="ListParagraph"/>
        <w:numPr>
          <w:ilvl w:val="0"/>
          <w:numId w:val="1"/>
        </w:numPr>
        <w:rPr>
          <w:sz w:val="32"/>
          <w:szCs w:val="32"/>
        </w:rPr>
      </w:pPr>
      <w:r w:rsidRPr="00215B13">
        <w:rPr>
          <w:sz w:val="32"/>
          <w:szCs w:val="32"/>
        </w:rPr>
        <w:t>Most reading assignments given in class or out of class will be followed by a quiz the next day. These will be open notebook quizzes. The notes must be your own handwritten notes and not printed out from an Internet source.</w:t>
      </w:r>
    </w:p>
    <w:p w14:paraId="4AACC19E" w14:textId="77777777" w:rsidR="002D4CF6" w:rsidRPr="00215B13" w:rsidRDefault="002D4CF6" w:rsidP="000C22D6">
      <w:pPr>
        <w:pStyle w:val="ListParagraph"/>
        <w:numPr>
          <w:ilvl w:val="0"/>
          <w:numId w:val="1"/>
        </w:numPr>
        <w:rPr>
          <w:sz w:val="32"/>
          <w:szCs w:val="32"/>
        </w:rPr>
      </w:pPr>
      <w:r w:rsidRPr="00215B13">
        <w:rPr>
          <w:sz w:val="32"/>
          <w:szCs w:val="32"/>
        </w:rPr>
        <w:t>Pop quizzes are not grades that can be made up. If you miss a pop quiz it just means your total points will be less at the end of the marking period.</w:t>
      </w:r>
    </w:p>
    <w:p w14:paraId="0FAABCA5" w14:textId="77777777" w:rsidR="001A5841" w:rsidRPr="00215B13" w:rsidRDefault="002D4CF6" w:rsidP="000C22D6">
      <w:pPr>
        <w:pStyle w:val="ListParagraph"/>
        <w:numPr>
          <w:ilvl w:val="0"/>
          <w:numId w:val="1"/>
        </w:numPr>
        <w:rPr>
          <w:sz w:val="32"/>
          <w:szCs w:val="32"/>
        </w:rPr>
      </w:pPr>
      <w:r w:rsidRPr="00215B13">
        <w:rPr>
          <w:sz w:val="32"/>
          <w:szCs w:val="32"/>
        </w:rPr>
        <w:t xml:space="preserve">Class time given to </w:t>
      </w:r>
      <w:r w:rsidR="001A5841" w:rsidRPr="00215B13">
        <w:rPr>
          <w:sz w:val="32"/>
          <w:szCs w:val="32"/>
        </w:rPr>
        <w:t>work on an English assignment must be used for that assignment. Other work will be taken and not returned. Assignments in class will only be given if classes use the time to work otherwise it will just be assigned for homework.</w:t>
      </w:r>
    </w:p>
    <w:p w14:paraId="2AC0FD61" w14:textId="77777777" w:rsidR="00790581" w:rsidRDefault="00790581" w:rsidP="00790581">
      <w:pPr>
        <w:pStyle w:val="ListParagraph"/>
        <w:rPr>
          <w:sz w:val="32"/>
          <w:szCs w:val="32"/>
        </w:rPr>
      </w:pPr>
    </w:p>
    <w:p w14:paraId="2413BA9E" w14:textId="48C52FC1" w:rsidR="002D4CF6" w:rsidRDefault="001A5841" w:rsidP="000C22D6">
      <w:pPr>
        <w:pStyle w:val="ListParagraph"/>
        <w:numPr>
          <w:ilvl w:val="0"/>
          <w:numId w:val="1"/>
        </w:numPr>
        <w:rPr>
          <w:sz w:val="32"/>
          <w:szCs w:val="32"/>
        </w:rPr>
      </w:pPr>
      <w:r w:rsidRPr="00215B13">
        <w:rPr>
          <w:sz w:val="32"/>
          <w:szCs w:val="32"/>
        </w:rPr>
        <w:lastRenderedPageBreak/>
        <w:t xml:space="preserve">Information in this class will not be spoon fed to the students. You will need to be an independent </w:t>
      </w:r>
      <w:r w:rsidR="00412AF4" w:rsidRPr="00215B13">
        <w:rPr>
          <w:sz w:val="32"/>
          <w:szCs w:val="32"/>
        </w:rPr>
        <w:t>and organized student in order to do well in this class. Many of the reading</w:t>
      </w:r>
      <w:r w:rsidR="00790581">
        <w:rPr>
          <w:sz w:val="32"/>
          <w:szCs w:val="32"/>
        </w:rPr>
        <w:t>s</w:t>
      </w:r>
      <w:bookmarkStart w:id="0" w:name="_GoBack"/>
      <w:bookmarkEnd w:id="0"/>
      <w:r w:rsidR="00412AF4" w:rsidRPr="00215B13">
        <w:rPr>
          <w:sz w:val="32"/>
          <w:szCs w:val="32"/>
        </w:rPr>
        <w:t xml:space="preserve"> will take time and research on your part in order to understand them fully and be successful on quizzes.</w:t>
      </w:r>
      <w:r w:rsidRPr="00215B13">
        <w:rPr>
          <w:sz w:val="32"/>
          <w:szCs w:val="32"/>
        </w:rPr>
        <w:t xml:space="preserve"> </w:t>
      </w:r>
    </w:p>
    <w:p w14:paraId="2A056543" w14:textId="140F8DCF" w:rsidR="001C6F49" w:rsidRDefault="001C6F49" w:rsidP="000C22D6">
      <w:pPr>
        <w:pStyle w:val="ListParagraph"/>
        <w:numPr>
          <w:ilvl w:val="0"/>
          <w:numId w:val="1"/>
        </w:numPr>
        <w:rPr>
          <w:sz w:val="32"/>
          <w:szCs w:val="32"/>
        </w:rPr>
      </w:pPr>
      <w:r>
        <w:rPr>
          <w:sz w:val="32"/>
          <w:szCs w:val="32"/>
        </w:rPr>
        <w:t>Come prepared for class. Spare books, handouts, writing utensils will not be distributed if you forget yours. No sharing of materials will be allowed</w:t>
      </w:r>
    </w:p>
    <w:p w14:paraId="56C9E64D" w14:textId="77777777" w:rsidR="00860E11" w:rsidRDefault="00860E11" w:rsidP="00860E11">
      <w:pPr>
        <w:rPr>
          <w:sz w:val="32"/>
          <w:szCs w:val="32"/>
        </w:rPr>
      </w:pPr>
    </w:p>
    <w:p w14:paraId="7EE82389" w14:textId="77777777" w:rsidR="00860E11" w:rsidRDefault="00860E11" w:rsidP="00860E11">
      <w:pPr>
        <w:rPr>
          <w:sz w:val="32"/>
          <w:szCs w:val="32"/>
        </w:rPr>
      </w:pPr>
    </w:p>
    <w:p w14:paraId="2AA841AC" w14:textId="651C974F" w:rsidR="00860E11" w:rsidRDefault="00860E11" w:rsidP="00860E11">
      <w:pPr>
        <w:jc w:val="center"/>
        <w:rPr>
          <w:b/>
          <w:sz w:val="32"/>
          <w:szCs w:val="32"/>
        </w:rPr>
      </w:pPr>
      <w:r>
        <w:rPr>
          <w:b/>
          <w:sz w:val="32"/>
          <w:szCs w:val="32"/>
        </w:rPr>
        <w:t>CLASSROOM RULES</w:t>
      </w:r>
    </w:p>
    <w:p w14:paraId="13EC238D" w14:textId="77777777" w:rsidR="00860E11" w:rsidRDefault="00860E11" w:rsidP="00860E11">
      <w:pPr>
        <w:jc w:val="center"/>
        <w:rPr>
          <w:b/>
          <w:sz w:val="32"/>
          <w:szCs w:val="32"/>
        </w:rPr>
      </w:pPr>
    </w:p>
    <w:p w14:paraId="14E5AFA8" w14:textId="7AAD74AA" w:rsidR="00860E11" w:rsidRDefault="00860E11" w:rsidP="00860E11">
      <w:pPr>
        <w:rPr>
          <w:sz w:val="32"/>
          <w:szCs w:val="32"/>
        </w:rPr>
      </w:pPr>
      <w:r>
        <w:rPr>
          <w:sz w:val="32"/>
          <w:szCs w:val="32"/>
        </w:rPr>
        <w:t xml:space="preserve">STUDENTS MUST REPORT TO CLASS ON TIME…THAT MEANS IN THE ROOM WHEN THE BELL RINGS. </w:t>
      </w:r>
    </w:p>
    <w:p w14:paraId="2BF54038" w14:textId="77777777" w:rsidR="00860E11" w:rsidRDefault="00860E11" w:rsidP="00860E11">
      <w:pPr>
        <w:rPr>
          <w:sz w:val="32"/>
          <w:szCs w:val="32"/>
        </w:rPr>
      </w:pPr>
    </w:p>
    <w:p w14:paraId="6B61932B" w14:textId="590EEB6C" w:rsidR="00860E11" w:rsidRDefault="00860E11" w:rsidP="00860E11">
      <w:pPr>
        <w:rPr>
          <w:sz w:val="32"/>
          <w:szCs w:val="32"/>
        </w:rPr>
      </w:pPr>
      <w:r>
        <w:rPr>
          <w:sz w:val="32"/>
          <w:szCs w:val="32"/>
        </w:rPr>
        <w:t xml:space="preserve">NO </w:t>
      </w:r>
      <w:r w:rsidRPr="00087F9A">
        <w:rPr>
          <w:b/>
          <w:sz w:val="32"/>
          <w:szCs w:val="32"/>
        </w:rPr>
        <w:t>VISIBLE</w:t>
      </w:r>
      <w:r w:rsidR="00087F9A">
        <w:rPr>
          <w:sz w:val="32"/>
          <w:szCs w:val="32"/>
        </w:rPr>
        <w:t xml:space="preserve"> FOOD, DRINK,</w:t>
      </w:r>
      <w:r>
        <w:rPr>
          <w:sz w:val="32"/>
          <w:szCs w:val="32"/>
        </w:rPr>
        <w:t xml:space="preserve"> HATS </w:t>
      </w:r>
      <w:r w:rsidR="00087F9A">
        <w:rPr>
          <w:sz w:val="32"/>
          <w:szCs w:val="32"/>
        </w:rPr>
        <w:t xml:space="preserve">OR ELECTRONICS </w:t>
      </w:r>
      <w:r>
        <w:rPr>
          <w:sz w:val="32"/>
          <w:szCs w:val="32"/>
        </w:rPr>
        <w:t xml:space="preserve">AT ANY TIME. </w:t>
      </w:r>
      <w:r w:rsidR="00087F9A">
        <w:rPr>
          <w:sz w:val="32"/>
          <w:szCs w:val="32"/>
        </w:rPr>
        <w:t>IF I SEE THEM I WILL TAKE THEM AND YOU WILL BE WRITTEN UP.</w:t>
      </w:r>
    </w:p>
    <w:p w14:paraId="2C6A7B08" w14:textId="77777777" w:rsidR="00087F9A" w:rsidRDefault="00087F9A" w:rsidP="00860E11">
      <w:pPr>
        <w:rPr>
          <w:sz w:val="32"/>
          <w:szCs w:val="32"/>
        </w:rPr>
      </w:pPr>
    </w:p>
    <w:p w14:paraId="0BFEB1DC" w14:textId="43A45F45" w:rsidR="00087F9A" w:rsidRDefault="00087F9A" w:rsidP="00860E11">
      <w:pPr>
        <w:rPr>
          <w:sz w:val="32"/>
          <w:szCs w:val="32"/>
        </w:rPr>
      </w:pPr>
      <w:r>
        <w:rPr>
          <w:sz w:val="32"/>
          <w:szCs w:val="32"/>
        </w:rPr>
        <w:t>PROPER LANGUAGE AND ETIQUETTE MUST BE USED AT ALL TIMES.</w:t>
      </w:r>
    </w:p>
    <w:p w14:paraId="44F9F121" w14:textId="77777777" w:rsidR="00087F9A" w:rsidRDefault="00087F9A" w:rsidP="00860E11">
      <w:pPr>
        <w:rPr>
          <w:sz w:val="32"/>
          <w:szCs w:val="32"/>
        </w:rPr>
      </w:pPr>
    </w:p>
    <w:p w14:paraId="13E7C392" w14:textId="7A0E4513" w:rsidR="00087F9A" w:rsidRDefault="00087F9A" w:rsidP="00860E11">
      <w:pPr>
        <w:rPr>
          <w:sz w:val="32"/>
          <w:szCs w:val="32"/>
        </w:rPr>
      </w:pPr>
      <w:r>
        <w:rPr>
          <w:sz w:val="32"/>
          <w:szCs w:val="32"/>
        </w:rPr>
        <w:t>THE BATHROOM PASS CAN’T BE USED OR ASKED FOR UNTIL AFTER ATTENDANCE IS TAKEN. THE PASS IS THERE FOR YOU TO USE</w:t>
      </w:r>
      <w:r w:rsidR="00283318">
        <w:rPr>
          <w:sz w:val="32"/>
          <w:szCs w:val="32"/>
        </w:rPr>
        <w:t xml:space="preserve">. DO NOT ABUSE THE PRIVILEGE OR YOU WILL LOSE IT. </w:t>
      </w:r>
    </w:p>
    <w:p w14:paraId="6042B45D" w14:textId="77777777" w:rsidR="00283318" w:rsidRDefault="00283318" w:rsidP="00860E11">
      <w:pPr>
        <w:rPr>
          <w:sz w:val="32"/>
          <w:szCs w:val="32"/>
        </w:rPr>
      </w:pPr>
    </w:p>
    <w:p w14:paraId="107CDC52" w14:textId="65F7C7E5" w:rsidR="00283318" w:rsidRDefault="001C6F49" w:rsidP="00860E11">
      <w:pPr>
        <w:rPr>
          <w:sz w:val="32"/>
          <w:szCs w:val="32"/>
        </w:rPr>
      </w:pPr>
      <w:r>
        <w:rPr>
          <w:sz w:val="32"/>
          <w:szCs w:val="32"/>
        </w:rPr>
        <w:t>DO NOT LINE UP AT THE DOOR AT TE END OF THE PERIOD.</w:t>
      </w:r>
    </w:p>
    <w:p w14:paraId="33BFF3C6" w14:textId="77777777" w:rsidR="001C6F49" w:rsidRDefault="001C6F49" w:rsidP="00860E11">
      <w:pPr>
        <w:rPr>
          <w:sz w:val="32"/>
          <w:szCs w:val="32"/>
        </w:rPr>
      </w:pPr>
    </w:p>
    <w:p w14:paraId="6DBC9BA4" w14:textId="17FCC645" w:rsidR="001C6F49" w:rsidRDefault="001C6F49" w:rsidP="00860E11">
      <w:pPr>
        <w:rPr>
          <w:sz w:val="32"/>
          <w:szCs w:val="32"/>
        </w:rPr>
      </w:pPr>
      <w:r>
        <w:rPr>
          <w:sz w:val="32"/>
          <w:szCs w:val="32"/>
        </w:rPr>
        <w:t>LIBRARY PASSES WILL ONLY BE GIVEN OUT IF YOU HAVE AN ASSIGNMENT FROM ME TO COMPLETE</w:t>
      </w:r>
    </w:p>
    <w:p w14:paraId="77ABE1A7" w14:textId="77777777" w:rsidR="001C6F49" w:rsidRDefault="001C6F49" w:rsidP="00860E11">
      <w:pPr>
        <w:rPr>
          <w:sz w:val="32"/>
          <w:szCs w:val="32"/>
        </w:rPr>
      </w:pPr>
    </w:p>
    <w:p w14:paraId="3B4242BE" w14:textId="77777777" w:rsidR="00790581" w:rsidRDefault="00790581" w:rsidP="00860E11">
      <w:pPr>
        <w:rPr>
          <w:sz w:val="32"/>
          <w:szCs w:val="32"/>
        </w:rPr>
      </w:pPr>
    </w:p>
    <w:p w14:paraId="78073628" w14:textId="77777777" w:rsidR="00790581" w:rsidRDefault="00790581" w:rsidP="00860E11">
      <w:pPr>
        <w:rPr>
          <w:sz w:val="32"/>
          <w:szCs w:val="32"/>
        </w:rPr>
      </w:pPr>
    </w:p>
    <w:p w14:paraId="574F0F9E" w14:textId="1BDABA9A" w:rsidR="001C6F49" w:rsidRDefault="001C6F49" w:rsidP="00860E11">
      <w:pPr>
        <w:rPr>
          <w:sz w:val="32"/>
          <w:szCs w:val="32"/>
        </w:rPr>
      </w:pPr>
      <w:r>
        <w:rPr>
          <w:sz w:val="32"/>
          <w:szCs w:val="32"/>
        </w:rPr>
        <w:t xml:space="preserve">THE FOLLOWING IS A LIST AOF THINGS THT HAVE APPEARED IN MY CLASSROOM OVER THE YEARS THAT SHOULD NOT HAVE. </w:t>
      </w:r>
      <w:r w:rsidR="00790581">
        <w:rPr>
          <w:sz w:val="32"/>
          <w:szCs w:val="32"/>
        </w:rPr>
        <w:t>PLEASE DO NOT BRING ANY OF THE FOLLOWING ITEMS TO CLASS AND DO NOT MAKE ME ADD ANYTHING TO THIS LIST FOR NEXT YEAR</w:t>
      </w:r>
    </w:p>
    <w:p w14:paraId="47B59325" w14:textId="77777777" w:rsidR="00790581" w:rsidRDefault="00790581" w:rsidP="00860E11">
      <w:pPr>
        <w:rPr>
          <w:sz w:val="32"/>
          <w:szCs w:val="32"/>
        </w:rPr>
      </w:pPr>
    </w:p>
    <w:p w14:paraId="3135565A" w14:textId="06098928" w:rsidR="00790581" w:rsidRDefault="00790581" w:rsidP="00860E11">
      <w:pPr>
        <w:rPr>
          <w:sz w:val="32"/>
          <w:szCs w:val="32"/>
        </w:rPr>
      </w:pPr>
      <w:r>
        <w:rPr>
          <w:sz w:val="32"/>
          <w:szCs w:val="32"/>
        </w:rPr>
        <w:t>WEAPONS</w:t>
      </w:r>
    </w:p>
    <w:p w14:paraId="663E7B35" w14:textId="379A45BE" w:rsidR="00790581" w:rsidRDefault="00790581" w:rsidP="00860E11">
      <w:pPr>
        <w:rPr>
          <w:sz w:val="32"/>
          <w:szCs w:val="32"/>
        </w:rPr>
      </w:pPr>
      <w:r>
        <w:rPr>
          <w:sz w:val="32"/>
          <w:szCs w:val="32"/>
        </w:rPr>
        <w:t>TOYS</w:t>
      </w:r>
    </w:p>
    <w:p w14:paraId="36DF8266" w14:textId="2179BD76" w:rsidR="00790581" w:rsidRDefault="00790581" w:rsidP="00860E11">
      <w:pPr>
        <w:rPr>
          <w:sz w:val="32"/>
          <w:szCs w:val="32"/>
        </w:rPr>
      </w:pPr>
      <w:r>
        <w:rPr>
          <w:sz w:val="32"/>
          <w:szCs w:val="32"/>
        </w:rPr>
        <w:t>DRUGS</w:t>
      </w:r>
    </w:p>
    <w:p w14:paraId="347256D3" w14:textId="27B653A3" w:rsidR="00790581" w:rsidRDefault="00790581" w:rsidP="00860E11">
      <w:pPr>
        <w:rPr>
          <w:sz w:val="32"/>
          <w:szCs w:val="32"/>
        </w:rPr>
      </w:pPr>
      <w:r>
        <w:rPr>
          <w:sz w:val="32"/>
          <w:szCs w:val="32"/>
        </w:rPr>
        <w:t>PETS</w:t>
      </w:r>
    </w:p>
    <w:p w14:paraId="5666256B" w14:textId="344D3AE2" w:rsidR="00790581" w:rsidRDefault="00790581" w:rsidP="00860E11">
      <w:pPr>
        <w:rPr>
          <w:sz w:val="32"/>
          <w:szCs w:val="32"/>
        </w:rPr>
      </w:pPr>
      <w:r>
        <w:rPr>
          <w:sz w:val="32"/>
          <w:szCs w:val="32"/>
        </w:rPr>
        <w:t>PDA</w:t>
      </w:r>
    </w:p>
    <w:p w14:paraId="18B35EEC" w14:textId="42FC08EA" w:rsidR="00790581" w:rsidRDefault="00790581" w:rsidP="00860E11">
      <w:pPr>
        <w:rPr>
          <w:sz w:val="32"/>
          <w:szCs w:val="32"/>
        </w:rPr>
      </w:pPr>
      <w:r>
        <w:rPr>
          <w:sz w:val="32"/>
          <w:szCs w:val="32"/>
        </w:rPr>
        <w:t>PORN</w:t>
      </w:r>
    </w:p>
    <w:p w14:paraId="11D8BDF5" w14:textId="3B1E54DD" w:rsidR="00790581" w:rsidRDefault="00790581" w:rsidP="00860E11">
      <w:pPr>
        <w:rPr>
          <w:sz w:val="32"/>
          <w:szCs w:val="32"/>
        </w:rPr>
      </w:pPr>
      <w:r>
        <w:rPr>
          <w:sz w:val="32"/>
          <w:szCs w:val="32"/>
        </w:rPr>
        <w:t>EXCESSIVE FLATULENCE</w:t>
      </w:r>
    </w:p>
    <w:p w14:paraId="59EED997" w14:textId="4A401416" w:rsidR="00790581" w:rsidRDefault="00790581" w:rsidP="00860E11">
      <w:pPr>
        <w:rPr>
          <w:sz w:val="32"/>
          <w:szCs w:val="32"/>
        </w:rPr>
      </w:pPr>
      <w:r>
        <w:rPr>
          <w:sz w:val="32"/>
          <w:szCs w:val="32"/>
        </w:rPr>
        <w:t>YOUNGER BROTHERS OR SISTERS</w:t>
      </w:r>
    </w:p>
    <w:p w14:paraId="15AA886A" w14:textId="5EBE097A" w:rsidR="00790581" w:rsidRDefault="00790581" w:rsidP="00860E11">
      <w:pPr>
        <w:rPr>
          <w:sz w:val="32"/>
          <w:szCs w:val="32"/>
        </w:rPr>
      </w:pPr>
      <w:r>
        <w:rPr>
          <w:sz w:val="32"/>
          <w:szCs w:val="32"/>
        </w:rPr>
        <w:t>CAR PARTS</w:t>
      </w:r>
    </w:p>
    <w:p w14:paraId="174F7812" w14:textId="7E9B3B48" w:rsidR="00790581" w:rsidRDefault="00790581" w:rsidP="00860E11">
      <w:pPr>
        <w:rPr>
          <w:sz w:val="32"/>
          <w:szCs w:val="32"/>
        </w:rPr>
      </w:pPr>
      <w:r>
        <w:rPr>
          <w:sz w:val="32"/>
          <w:szCs w:val="32"/>
        </w:rPr>
        <w:t>PUKE</w:t>
      </w:r>
    </w:p>
    <w:p w14:paraId="3B7E7D57" w14:textId="03450380" w:rsidR="00790581" w:rsidRDefault="00790581" w:rsidP="00860E11">
      <w:pPr>
        <w:rPr>
          <w:sz w:val="32"/>
          <w:szCs w:val="32"/>
        </w:rPr>
      </w:pPr>
      <w:r>
        <w:rPr>
          <w:sz w:val="32"/>
          <w:szCs w:val="32"/>
        </w:rPr>
        <w:t>TOASTERS</w:t>
      </w:r>
    </w:p>
    <w:p w14:paraId="243E40B4" w14:textId="70855829" w:rsidR="00790581" w:rsidRDefault="00790581" w:rsidP="00860E11">
      <w:pPr>
        <w:rPr>
          <w:sz w:val="32"/>
          <w:szCs w:val="32"/>
        </w:rPr>
      </w:pPr>
      <w:r>
        <w:rPr>
          <w:sz w:val="32"/>
          <w:szCs w:val="32"/>
        </w:rPr>
        <w:t>PAINTBALL STUFF</w:t>
      </w:r>
    </w:p>
    <w:p w14:paraId="09A3EB44" w14:textId="36D72FBD" w:rsidR="00790581" w:rsidRDefault="00790581" w:rsidP="00860E11">
      <w:pPr>
        <w:rPr>
          <w:sz w:val="32"/>
          <w:szCs w:val="32"/>
        </w:rPr>
      </w:pPr>
      <w:r>
        <w:rPr>
          <w:sz w:val="32"/>
          <w:szCs w:val="32"/>
        </w:rPr>
        <w:t>GAS POWERED AIR PLANES</w:t>
      </w:r>
    </w:p>
    <w:p w14:paraId="4694002A" w14:textId="10D9DEFB" w:rsidR="00790581" w:rsidRDefault="00790581" w:rsidP="00860E11">
      <w:pPr>
        <w:rPr>
          <w:sz w:val="32"/>
          <w:szCs w:val="32"/>
        </w:rPr>
      </w:pPr>
      <w:r>
        <w:rPr>
          <w:sz w:val="32"/>
          <w:szCs w:val="32"/>
        </w:rPr>
        <w:t>STRAIGHTNERS</w:t>
      </w:r>
    </w:p>
    <w:p w14:paraId="784F2F63" w14:textId="114BF9F6" w:rsidR="00790581" w:rsidRDefault="00790581" w:rsidP="00860E11">
      <w:pPr>
        <w:rPr>
          <w:sz w:val="32"/>
          <w:szCs w:val="32"/>
        </w:rPr>
      </w:pPr>
      <w:r>
        <w:rPr>
          <w:sz w:val="32"/>
          <w:szCs w:val="32"/>
        </w:rPr>
        <w:t>SMALL WOODLAND CRREATURES</w:t>
      </w:r>
    </w:p>
    <w:p w14:paraId="0730AAB7" w14:textId="77777777" w:rsidR="001C6F49" w:rsidRDefault="001C6F49" w:rsidP="00860E11">
      <w:pPr>
        <w:rPr>
          <w:sz w:val="32"/>
          <w:szCs w:val="32"/>
        </w:rPr>
      </w:pPr>
    </w:p>
    <w:p w14:paraId="536A2474" w14:textId="77777777" w:rsidR="001C6F49" w:rsidRPr="00860E11" w:rsidRDefault="001C6F49" w:rsidP="00860E11">
      <w:pPr>
        <w:rPr>
          <w:sz w:val="32"/>
          <w:szCs w:val="32"/>
        </w:rPr>
      </w:pPr>
    </w:p>
    <w:sectPr w:rsidR="001C6F49" w:rsidRPr="00860E11" w:rsidSect="00C94F6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Cambria">
    <w:panose1 w:val="02040503050406030204"/>
    <w:charset w:val="00"/>
    <w:family w:val="auto"/>
    <w:pitch w:val="variable"/>
    <w:sig w:usb0="A00002EF" w:usb1="4000004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F64FAB"/>
    <w:multiLevelType w:val="hybridMultilevel"/>
    <w:tmpl w:val="FD066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2D6"/>
    <w:rsid w:val="00087F9A"/>
    <w:rsid w:val="000C22D6"/>
    <w:rsid w:val="001A5841"/>
    <w:rsid w:val="001C6F49"/>
    <w:rsid w:val="00215B13"/>
    <w:rsid w:val="00283318"/>
    <w:rsid w:val="002D4CF6"/>
    <w:rsid w:val="002E10B8"/>
    <w:rsid w:val="00405160"/>
    <w:rsid w:val="00412AF4"/>
    <w:rsid w:val="00596A4D"/>
    <w:rsid w:val="00616863"/>
    <w:rsid w:val="00790581"/>
    <w:rsid w:val="00811DC4"/>
    <w:rsid w:val="00812B34"/>
    <w:rsid w:val="0083296F"/>
    <w:rsid w:val="00860E11"/>
    <w:rsid w:val="00B3126F"/>
    <w:rsid w:val="00C94F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70BF2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22D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22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440</Words>
  <Characters>2514</Characters>
  <Application>Microsoft Macintosh Word</Application>
  <DocSecurity>0</DocSecurity>
  <Lines>20</Lines>
  <Paragraphs>5</Paragraphs>
  <ScaleCrop>false</ScaleCrop>
  <Company/>
  <LinksUpToDate>false</LinksUpToDate>
  <CharactersWithSpaces>2949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cp:lastModifiedBy>psd</cp:lastModifiedBy>
  <cp:revision>2</cp:revision>
  <dcterms:created xsi:type="dcterms:W3CDTF">2012-08-30T14:15:00Z</dcterms:created>
  <dcterms:modified xsi:type="dcterms:W3CDTF">2012-08-30T14:15:00Z</dcterms:modified>
</cp:coreProperties>
</file>